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B051" w14:textId="77777777" w:rsidR="001826AD" w:rsidRDefault="001826AD" w:rsidP="001826AD">
      <w:r>
        <w:t>FEDERACIÓN EXTREMEÑA DE MONTAÑA Y ESCALADA (FEXME)</w:t>
      </w:r>
    </w:p>
    <w:p w14:paraId="2D310984" w14:textId="77777777" w:rsidR="001826AD" w:rsidRDefault="001826AD" w:rsidP="001826AD"/>
    <w:p w14:paraId="4D46CA9E" w14:textId="4B660234" w:rsidR="001826AD" w:rsidRDefault="001826AD" w:rsidP="001826AD">
      <w:r>
        <w:t xml:space="preserve">INSCRIPCIÓN Y </w:t>
      </w:r>
      <w:r>
        <w:t>DECLARACIÓN RESPONSABLE DE MATERIAL</w:t>
      </w:r>
    </w:p>
    <w:p w14:paraId="0BED1A60" w14:textId="77777777" w:rsidR="001826AD" w:rsidRDefault="001826AD" w:rsidP="001826AD">
      <w:r>
        <w:t>Proceso Selectivo de la Selección Extremeña de Barrancos</w:t>
      </w:r>
    </w:p>
    <w:p w14:paraId="48B614B0" w14:textId="77777777" w:rsidR="001826AD" w:rsidRDefault="001826AD" w:rsidP="001826AD">
      <w:r>
        <w:t>Fecha: 26 de julio de 2026</w:t>
      </w:r>
    </w:p>
    <w:p w14:paraId="0C446E1F" w14:textId="77777777" w:rsidR="001826AD" w:rsidRDefault="001826AD" w:rsidP="001826AD">
      <w:r>
        <w:t>Lugar: Jerte (Cáceres)</w:t>
      </w:r>
    </w:p>
    <w:p w14:paraId="384147FF" w14:textId="77777777" w:rsidR="001826AD" w:rsidRDefault="001826AD" w:rsidP="001826AD"/>
    <w:p w14:paraId="3B73C5F9" w14:textId="77777777" w:rsidR="001826AD" w:rsidRDefault="001826AD" w:rsidP="001826AD">
      <w:r>
        <w:t>DATOS DEL DEPORTISTA</w:t>
      </w:r>
    </w:p>
    <w:p w14:paraId="0DEA3B0C" w14:textId="77777777" w:rsidR="001826AD" w:rsidRDefault="001826AD" w:rsidP="001826AD">
      <w:r>
        <w:t>Nombre y apellidos: _________________________________________</w:t>
      </w:r>
    </w:p>
    <w:p w14:paraId="75272065" w14:textId="77777777" w:rsidR="001826AD" w:rsidRDefault="001826AD" w:rsidP="001826AD">
      <w:r>
        <w:t>DNI/NIE: ____________________________________</w:t>
      </w:r>
    </w:p>
    <w:p w14:paraId="5E952AE7" w14:textId="77777777" w:rsidR="001826AD" w:rsidRDefault="001826AD" w:rsidP="001826AD">
      <w:r>
        <w:t>Fecha de nacimiento: _________________________</w:t>
      </w:r>
    </w:p>
    <w:p w14:paraId="44A465EF" w14:textId="77777777" w:rsidR="001826AD" w:rsidRDefault="001826AD" w:rsidP="001826AD">
      <w:r>
        <w:t>Teléfono: ___________________________________</w:t>
      </w:r>
    </w:p>
    <w:p w14:paraId="4AFCE48E" w14:textId="77777777" w:rsidR="001826AD" w:rsidRDefault="001826AD" w:rsidP="001826AD">
      <w:r>
        <w:t>DECLARACIÓN RESPONSABLE</w:t>
      </w:r>
    </w:p>
    <w:p w14:paraId="62D9095B" w14:textId="77777777" w:rsidR="001826AD" w:rsidRDefault="001826AD" w:rsidP="001826AD"/>
    <w:p w14:paraId="3B48C5DF" w14:textId="77777777" w:rsidR="001826AD" w:rsidRDefault="001826AD" w:rsidP="001826AD">
      <w:r>
        <w:t>Yo, el/la abajo firmante,</w:t>
      </w:r>
    </w:p>
    <w:p w14:paraId="71DBBF5F" w14:textId="77777777" w:rsidR="001826AD" w:rsidRDefault="001826AD" w:rsidP="001826AD"/>
    <w:p w14:paraId="164984AB" w14:textId="77777777" w:rsidR="001826AD" w:rsidRDefault="001826AD" w:rsidP="001826AD">
      <w:r>
        <w:t>DECLARO BAJO MI RESPONSABILIDAD que:</w:t>
      </w:r>
    </w:p>
    <w:p w14:paraId="6BCABC07" w14:textId="77777777" w:rsidR="001826AD" w:rsidRDefault="001826AD" w:rsidP="001826AD">
      <w:r>
        <w:t>1.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Todo el material que utilizaré durante el proceso selectivo se encuentra en perfecto estado de conservación y funcionamiento.</w:t>
      </w:r>
    </w:p>
    <w:p w14:paraId="5B9C38F9" w14:textId="77777777" w:rsidR="001826AD" w:rsidRDefault="001826AD" w:rsidP="001826AD">
      <w:r>
        <w:t>2.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El material cumple con las normas de homologación exigidas por la normativa vigente y por el Reglamento de Competición de Barrancos de la FEDME.</w:t>
      </w:r>
    </w:p>
    <w:p w14:paraId="13429FF9" w14:textId="77777777" w:rsidR="001826AD" w:rsidRDefault="001826AD" w:rsidP="001826AD">
      <w:r>
        <w:t>3.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Conozco que la organización podrá inspeccionar mi material antes o durante el desarrollo de la prueba.</w:t>
      </w:r>
    </w:p>
    <w:p w14:paraId="7DFFBC11" w14:textId="77777777" w:rsidR="001826AD" w:rsidRDefault="001826AD" w:rsidP="001826AD">
      <w:r>
        <w:t>4.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Soy consciente de que la utilización de material deteriorado, manipulado, no homologado o que no reúna las condiciones mínimas de seguridad podrá suponer mi exclusión inmediata del proceso selectivo.</w:t>
      </w:r>
    </w:p>
    <w:p w14:paraId="51BC4E34" w14:textId="77777777" w:rsidR="001826AD" w:rsidRDefault="001826AD" w:rsidP="001826AD">
      <w:r>
        <w:t>MATERIAL OBLIGATORIO</w:t>
      </w:r>
    </w:p>
    <w:p w14:paraId="697D866D" w14:textId="77777777" w:rsidR="001826AD" w:rsidRDefault="001826AD" w:rsidP="001826AD">
      <w:r>
        <w:t xml:space="preserve">Marcar con </w:t>
      </w:r>
      <w:r>
        <w:rPr>
          <w:rFonts w:ascii="Apple Color Emoji" w:hAnsi="Apple Color Emoji" w:cs="Apple Color Emoji"/>
        </w:rPr>
        <w:t>✔</w:t>
      </w:r>
      <w:r>
        <w:t xml:space="preserve"> una vez comprobado.</w:t>
      </w:r>
    </w:p>
    <w:p w14:paraId="479A7068" w14:textId="77777777" w:rsidR="001826AD" w:rsidRDefault="001826AD" w:rsidP="001826AD">
      <w:r>
        <w:t>☐ Botas específicas para barrancos.</w:t>
      </w:r>
    </w:p>
    <w:p w14:paraId="77F67EAD" w14:textId="77777777" w:rsidR="001826AD" w:rsidRDefault="001826AD" w:rsidP="001826AD">
      <w:r>
        <w:lastRenderedPageBreak/>
        <w:t>☐ Neopreno completo.</w:t>
      </w:r>
    </w:p>
    <w:p w14:paraId="69DC2EE7" w14:textId="77777777" w:rsidR="001826AD" w:rsidRDefault="001826AD" w:rsidP="001826AD">
      <w:r>
        <w:t>☐ Casco homologado.</w:t>
      </w:r>
    </w:p>
    <w:p w14:paraId="08607531" w14:textId="77777777" w:rsidR="001826AD" w:rsidRDefault="001826AD" w:rsidP="001826AD">
      <w:r>
        <w:t>☐ Arnés específico para barrancos.</w:t>
      </w:r>
    </w:p>
    <w:p w14:paraId="7EF07F0A" w14:textId="77777777" w:rsidR="001826AD" w:rsidRDefault="001826AD" w:rsidP="001826AD">
      <w:r>
        <w:t>☐ Navaja.</w:t>
      </w:r>
    </w:p>
    <w:p w14:paraId="116E6BA5" w14:textId="77777777" w:rsidR="001826AD" w:rsidRDefault="001826AD" w:rsidP="001826AD">
      <w:r>
        <w:t>☐ Cabos de anclaje dobles.</w:t>
      </w:r>
    </w:p>
    <w:p w14:paraId="11941F87" w14:textId="77777777" w:rsidR="001826AD" w:rsidRDefault="001826AD" w:rsidP="001826AD">
      <w:r>
        <w:t>☐ Silbato.</w:t>
      </w:r>
    </w:p>
    <w:p w14:paraId="21D715C9" w14:textId="77777777" w:rsidR="001826AD" w:rsidRDefault="001826AD" w:rsidP="001826AD">
      <w:r>
        <w:t>☐ Saca de barrancos.</w:t>
      </w:r>
    </w:p>
    <w:p w14:paraId="00D2346C" w14:textId="77777777" w:rsidR="001826AD" w:rsidRDefault="001826AD" w:rsidP="001826AD">
      <w:r>
        <w:t>☐ Bote estanco.</w:t>
      </w:r>
    </w:p>
    <w:p w14:paraId="7DE5B37E" w14:textId="3305CE90" w:rsidR="001826AD" w:rsidRDefault="001826AD" w:rsidP="001826AD">
      <w:r>
        <w:t>☐ Botiquín.</w:t>
      </w:r>
    </w:p>
    <w:p w14:paraId="2BE4599F" w14:textId="77777777" w:rsidR="001826AD" w:rsidRDefault="001826AD" w:rsidP="001826AD">
      <w:r>
        <w:t>☐ Manta térmica.</w:t>
      </w:r>
    </w:p>
    <w:p w14:paraId="5A5D740D" w14:textId="77777777" w:rsidR="001826AD" w:rsidRDefault="001826AD" w:rsidP="001826AD">
      <w:r>
        <w:t>☐ Frontal.</w:t>
      </w:r>
    </w:p>
    <w:p w14:paraId="1F951893" w14:textId="77777777" w:rsidR="001826AD" w:rsidRDefault="001826AD" w:rsidP="001826AD">
      <w:r>
        <w:t>☐ Teléfono móvil.</w:t>
      </w:r>
    </w:p>
    <w:p w14:paraId="65F92A5B" w14:textId="77777777" w:rsidR="001826AD" w:rsidRDefault="001826AD" w:rsidP="001826AD">
      <w:r>
        <w:t>☐ Cinco mosquetones HMS de seguridad con cierre automático.</w:t>
      </w:r>
    </w:p>
    <w:p w14:paraId="3F8C3030" w14:textId="77777777" w:rsidR="001826AD" w:rsidRDefault="001826AD" w:rsidP="001826AD">
      <w:r>
        <w:t>☐ Una cinta exprés equipada con dos mosquetones HMS de seguridad automáticos.</w:t>
      </w:r>
    </w:p>
    <w:p w14:paraId="20B3D6C2" w14:textId="77777777" w:rsidR="001826AD" w:rsidRDefault="001826AD" w:rsidP="001826AD">
      <w:r>
        <w:t xml:space="preserve">☐ Anillos de </w:t>
      </w:r>
      <w:proofErr w:type="spellStart"/>
      <w:r>
        <w:t>cordino</w:t>
      </w:r>
      <w:proofErr w:type="spellEnd"/>
      <w:r>
        <w:t>.</w:t>
      </w:r>
    </w:p>
    <w:p w14:paraId="4C425FDE" w14:textId="77777777" w:rsidR="001826AD" w:rsidRDefault="001826AD" w:rsidP="001826AD">
      <w:r>
        <w:t>☐ Polea.</w:t>
      </w:r>
    </w:p>
    <w:p w14:paraId="134C58D4" w14:textId="77777777" w:rsidR="001826AD" w:rsidRDefault="001826AD" w:rsidP="001826AD">
      <w:r>
        <w:t>☐ Descensor autorizado (marcar el utilizado):</w:t>
      </w:r>
    </w:p>
    <w:p w14:paraId="415953ED" w14:textId="77777777" w:rsidR="001826AD" w:rsidRDefault="001826AD" w:rsidP="001826AD">
      <w:r>
        <w:t>☐ Hannibal</w:t>
      </w:r>
    </w:p>
    <w:p w14:paraId="58897664" w14:textId="77777777" w:rsidR="001826AD" w:rsidRDefault="001826AD" w:rsidP="001826AD">
      <w:r>
        <w:t xml:space="preserve">☐ </w:t>
      </w:r>
      <w:proofErr w:type="gramStart"/>
      <w:r>
        <w:t>Ocho simple</w:t>
      </w:r>
      <w:proofErr w:type="gramEnd"/>
    </w:p>
    <w:p w14:paraId="238BFE6E" w14:textId="77777777" w:rsidR="001826AD" w:rsidRDefault="001826AD" w:rsidP="001826AD">
      <w:r>
        <w:t xml:space="preserve">☐ </w:t>
      </w:r>
      <w:proofErr w:type="gramStart"/>
      <w:r>
        <w:t>Ocho doble</w:t>
      </w:r>
      <w:proofErr w:type="gramEnd"/>
    </w:p>
    <w:p w14:paraId="0F615884" w14:textId="77777777" w:rsidR="001826AD" w:rsidRDefault="001826AD" w:rsidP="001826AD">
      <w:r>
        <w:t xml:space="preserve">☐ </w:t>
      </w:r>
      <w:proofErr w:type="spellStart"/>
      <w:r>
        <w:t>Huit</w:t>
      </w:r>
      <w:proofErr w:type="spellEnd"/>
    </w:p>
    <w:p w14:paraId="6529EB3F" w14:textId="77777777" w:rsidR="001826AD" w:rsidRDefault="001826AD" w:rsidP="001826AD">
      <w:r>
        <w:t>☐ Oka</w:t>
      </w:r>
    </w:p>
    <w:p w14:paraId="2585BF49" w14:textId="67890E63" w:rsidR="001826AD" w:rsidRDefault="001826AD" w:rsidP="001826AD">
      <w:r>
        <w:t>☐ Cuerda de al menos 30 metros, tipo A o tipo B, homologada conforme a la norma EN 1891 o UIAA 107.</w:t>
      </w:r>
    </w:p>
    <w:p w14:paraId="0CC39533" w14:textId="0FF9E906" w:rsidR="001826AD" w:rsidRDefault="001826AD" w:rsidP="001826AD">
      <w:r>
        <w:t>OBSERVACIONES</w:t>
      </w:r>
    </w:p>
    <w:p w14:paraId="57F25A3A" w14:textId="77777777" w:rsidR="001826AD" w:rsidRDefault="001826AD" w:rsidP="001826AD"/>
    <w:p w14:paraId="45E020C5" w14:textId="77777777" w:rsidR="001826AD" w:rsidRDefault="001826AD" w:rsidP="001826AD"/>
    <w:p w14:paraId="7822CB3A" w14:textId="77777777" w:rsidR="001826AD" w:rsidRDefault="001826AD" w:rsidP="001826AD"/>
    <w:p w14:paraId="2052977E" w14:textId="77777777" w:rsidR="001826AD" w:rsidRDefault="001826AD" w:rsidP="001826AD"/>
    <w:p w14:paraId="463F8B10" w14:textId="77777777" w:rsidR="001826AD" w:rsidRDefault="001826AD" w:rsidP="001826AD">
      <w:r>
        <w:t>Declaro haber leído y aceptado íntegramente las condiciones de participación y la normativa del proceso selectivo.</w:t>
      </w:r>
    </w:p>
    <w:p w14:paraId="0EC6ADDF" w14:textId="77777777" w:rsidR="001826AD" w:rsidRDefault="001826AD" w:rsidP="001826AD"/>
    <w:p w14:paraId="7708FB4E" w14:textId="77777777" w:rsidR="001826AD" w:rsidRDefault="001826AD" w:rsidP="001826AD">
      <w:r>
        <w:t>En Jerte, a 26 de julio de 2026.</w:t>
      </w:r>
    </w:p>
    <w:p w14:paraId="2E9DE17D" w14:textId="77777777" w:rsidR="001826AD" w:rsidRDefault="001826AD" w:rsidP="001826AD"/>
    <w:p w14:paraId="79E03F84" w14:textId="77777777" w:rsidR="001826AD" w:rsidRDefault="001826AD" w:rsidP="001826AD">
      <w:r>
        <w:t>Firma del deportista</w:t>
      </w:r>
    </w:p>
    <w:p w14:paraId="2AF19341" w14:textId="77777777" w:rsidR="001826AD" w:rsidRDefault="001826AD" w:rsidP="001826AD"/>
    <w:p w14:paraId="0A0A842A" w14:textId="77777777" w:rsidR="001826AD" w:rsidRDefault="001826AD" w:rsidP="001826AD"/>
    <w:p w14:paraId="507CE2B3" w14:textId="77777777" w:rsidR="001826AD" w:rsidRDefault="001826AD" w:rsidP="001826AD">
      <w:r>
        <w:t>Nombre y apellidos</w:t>
      </w:r>
    </w:p>
    <w:p w14:paraId="6211C3A5" w14:textId="77777777" w:rsidR="001826AD" w:rsidRDefault="001826AD" w:rsidP="001826AD"/>
    <w:p w14:paraId="5596CF12" w14:textId="77777777" w:rsidR="001826AD" w:rsidRDefault="001826AD" w:rsidP="001826AD"/>
    <w:p w14:paraId="3DFD8D49" w14:textId="7527BFC2" w:rsidR="001826AD" w:rsidRDefault="001826AD" w:rsidP="001826AD">
      <w:r>
        <w:t>Uso exclusivo de la organización</w:t>
      </w:r>
    </w:p>
    <w:p w14:paraId="08978CBD" w14:textId="4F0104F3" w:rsidR="001826AD" w:rsidRDefault="001826AD" w:rsidP="001826AD">
      <w:r>
        <w:t>☐ Material revisado.</w:t>
      </w:r>
    </w:p>
    <w:p w14:paraId="25E2A2A1" w14:textId="751202C4" w:rsidR="001826AD" w:rsidRDefault="001826AD" w:rsidP="001826AD">
      <w:r>
        <w:t>☐ Conforme.</w:t>
      </w:r>
    </w:p>
    <w:p w14:paraId="608ECA73" w14:textId="379548AE" w:rsidR="001826AD" w:rsidRDefault="001826AD" w:rsidP="001826AD">
      <w:r>
        <w:t>☐ No conforme.</w:t>
      </w:r>
    </w:p>
    <w:p w14:paraId="4FFEBA92" w14:textId="2B1AA0BD" w:rsidR="001826AD" w:rsidRDefault="001826AD" w:rsidP="001826AD">
      <w:r>
        <w:t>Observaciones</w:t>
      </w:r>
    </w:p>
    <w:p w14:paraId="7A485CD6" w14:textId="77777777" w:rsidR="001826AD" w:rsidRDefault="001826AD" w:rsidP="001826AD">
      <w:r>
        <w:t>Revisor: _________________________________</w:t>
      </w:r>
    </w:p>
    <w:p w14:paraId="451E69DD" w14:textId="77777777" w:rsidR="001826AD" w:rsidRDefault="001826AD" w:rsidP="001826AD"/>
    <w:p w14:paraId="3DC763FD" w14:textId="3AD02152" w:rsidR="001A7CD0" w:rsidRDefault="001826AD" w:rsidP="001826AD">
      <w:r>
        <w:t>Firma: ______________________</w:t>
      </w:r>
    </w:p>
    <w:sectPr w:rsidR="001A7C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AD"/>
    <w:rsid w:val="001826AD"/>
    <w:rsid w:val="001A7CD0"/>
    <w:rsid w:val="00483687"/>
    <w:rsid w:val="00607B1D"/>
    <w:rsid w:val="0090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60F4BF"/>
  <w15:chartTrackingRefBased/>
  <w15:docId w15:val="{B5B6DE0D-1E26-294F-A1CD-1CD3C00F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2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2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2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2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2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2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2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2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2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2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2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2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26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26A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26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26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26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26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2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2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2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2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2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26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26A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26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2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26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26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334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Garganta de los Infiernos Actividades en la Naturaleza</dc:creator>
  <cp:keywords/>
  <dc:description/>
  <cp:lastModifiedBy>Garganta de los Infiernos Actividades en la Naturaleza</cp:lastModifiedBy>
  <cp:revision>1</cp:revision>
  <dcterms:created xsi:type="dcterms:W3CDTF">2026-07-15T11:34:00Z</dcterms:created>
  <dcterms:modified xsi:type="dcterms:W3CDTF">2026-07-15T11:39:00Z</dcterms:modified>
</cp:coreProperties>
</file>